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264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71"/>
        <w:gridCol w:w="473"/>
        <w:gridCol w:w="2717"/>
        <w:gridCol w:w="2265"/>
        <w:gridCol w:w="4981"/>
      </w:tblGrid>
      <w:tr w:rsidR="002325AB" w:rsidRPr="00693233" w14:paraId="0B660CAF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C0C0C0"/>
          </w:tcPr>
          <w:p w14:paraId="360F7E1E" w14:textId="77777777" w:rsidR="002325AB" w:rsidRPr="00657177" w:rsidRDefault="00664190" w:rsidP="00A6077E">
            <w:pPr>
              <w:rPr>
                <w:rFonts w:ascii="Gill Sans" w:hAnsi="Gill Sans" w:cs="Gill Sans"/>
              </w:rPr>
            </w:pPr>
            <w:r w:rsidRPr="00657177">
              <w:rPr>
                <w:rFonts w:ascii="Gill Sans" w:hAnsi="Gill Sans" w:cs="Gill Sans"/>
              </w:rPr>
              <w:t xml:space="preserve">PROGRAMOMRÅDE: </w:t>
            </w:r>
            <w:r w:rsidR="009909E3" w:rsidRPr="00657177">
              <w:rPr>
                <w:rFonts w:ascii="Gill Sans" w:hAnsi="Gill Sans" w:cs="Gill Sans"/>
              </w:rPr>
              <w:t>Helse og oppvekstfag</w:t>
            </w:r>
          </w:p>
        </w:tc>
      </w:tr>
      <w:tr w:rsidR="002325AB" w:rsidRPr="00693233" w14:paraId="22AD1979" w14:textId="77777777" w:rsidTr="00A6077E">
        <w:trPr>
          <w:gridAfter w:val="1"/>
          <w:wAfter w:w="4981" w:type="dxa"/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6D889D" w14:textId="2DA68A5F" w:rsidR="002325AB" w:rsidRPr="00657177" w:rsidRDefault="00CA2C34" w:rsidP="00A6077E">
            <w:pPr>
              <w:rPr>
                <w:rFonts w:ascii="Gill Sans" w:hAnsi="Gill Sans" w:cs="Gill Sans"/>
              </w:rPr>
            </w:pPr>
            <w:r w:rsidRPr="00657177">
              <w:rPr>
                <w:rFonts w:ascii="Gill Sans" w:hAnsi="Gill Sans" w:cs="Gill Sans"/>
              </w:rPr>
              <w:t xml:space="preserve">Dato: </w:t>
            </w:r>
            <w:r w:rsidR="00DF1D25">
              <w:rPr>
                <w:rFonts w:ascii="Gill Sans" w:hAnsi="Gill Sans" w:cs="Gill Sans"/>
              </w:rPr>
              <w:t xml:space="preserve">Torsdag </w:t>
            </w:r>
            <w:r w:rsidR="00DC29D3">
              <w:rPr>
                <w:rFonts w:ascii="Gill Sans" w:hAnsi="Gill Sans" w:cs="Gill Sans"/>
              </w:rPr>
              <w:t>02.12.21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C6B226" w14:textId="36F0D7AC" w:rsidR="001D0F38" w:rsidRPr="00657177" w:rsidRDefault="002325AB" w:rsidP="00A6077E">
            <w:pPr>
              <w:rPr>
                <w:rFonts w:ascii="Gill Sans" w:hAnsi="Gill Sans" w:cs="Gill Sans"/>
              </w:rPr>
            </w:pPr>
            <w:r w:rsidRPr="00657177">
              <w:rPr>
                <w:rFonts w:ascii="Gill Sans" w:hAnsi="Gill Sans" w:cs="Gill Sans"/>
              </w:rPr>
              <w:t>El</w:t>
            </w:r>
            <w:r w:rsidR="00E472AF" w:rsidRPr="00657177">
              <w:rPr>
                <w:rFonts w:ascii="Gill Sans" w:hAnsi="Gill Sans" w:cs="Gill Sans"/>
              </w:rPr>
              <w:t>ever</w:t>
            </w:r>
            <w:r w:rsidR="007D673E" w:rsidRPr="00657177">
              <w:rPr>
                <w:rFonts w:ascii="Gill Sans" w:hAnsi="Gill Sans" w:cs="Gill Sans"/>
              </w:rPr>
              <w:t xml:space="preserve">: </w:t>
            </w:r>
          </w:p>
        </w:tc>
      </w:tr>
      <w:tr w:rsidR="002325AB" w:rsidRPr="00693233" w14:paraId="381DF589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5B6FD3D" w14:textId="77777777" w:rsidR="002325AB" w:rsidRPr="00693233" w:rsidRDefault="002325AB" w:rsidP="00A6077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63362AA9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000000" w:themeFill="text1"/>
          </w:tcPr>
          <w:p w14:paraId="70616394" w14:textId="77777777" w:rsidR="002325AB" w:rsidRPr="00693233" w:rsidRDefault="00693233" w:rsidP="00A607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3E74856A" w14:textId="77777777" w:rsidTr="00CA4C2F">
        <w:trPr>
          <w:gridAfter w:val="1"/>
          <w:wAfter w:w="4981" w:type="dxa"/>
          <w:trHeight w:val="24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0F8603" w14:textId="12B8FA2D" w:rsidR="00664190" w:rsidRPr="00657177" w:rsidRDefault="00DF1D25" w:rsidP="00A6077E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Torsdag</w:t>
            </w:r>
            <w:r w:rsidR="009909E3" w:rsidRPr="00657177">
              <w:rPr>
                <w:rFonts w:ascii="Gill Sans" w:hAnsi="Gill Sans" w:cs="Gill Sans"/>
              </w:rPr>
              <w:t xml:space="preserve"> </w:t>
            </w:r>
            <w:r w:rsidR="00DC29D3">
              <w:rPr>
                <w:rFonts w:ascii="Gill Sans" w:hAnsi="Gill Sans" w:cs="Gill Sans"/>
              </w:rPr>
              <w:t>02.12.21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94FB27" w14:textId="77777777" w:rsidR="00664190" w:rsidRPr="00657177" w:rsidRDefault="00664190" w:rsidP="00A6077E">
            <w:pPr>
              <w:ind w:left="66"/>
              <w:rPr>
                <w:rFonts w:ascii="Gill Sans" w:hAnsi="Gill Sans" w:cs="Gill Sans"/>
              </w:rPr>
            </w:pPr>
            <w:r w:rsidRPr="00657177">
              <w:rPr>
                <w:rFonts w:ascii="Gill Sans" w:hAnsi="Gill Sans" w:cs="Gill Sans"/>
              </w:rPr>
              <w:t>Aktivitet</w:t>
            </w:r>
            <w:r w:rsidR="00693233" w:rsidRPr="00657177">
              <w:rPr>
                <w:rFonts w:ascii="Gill Sans" w:hAnsi="Gill Sans" w:cs="Gill Sans"/>
              </w:rPr>
              <w:t xml:space="preserve"> - hvor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73EDBF" w14:textId="36E84BF7" w:rsidR="00664190" w:rsidRPr="00657177" w:rsidRDefault="00657177" w:rsidP="00A6077E">
            <w:pPr>
              <w:ind w:left="84"/>
              <w:rPr>
                <w:rFonts w:ascii="Gill Sans" w:hAnsi="Gill Sans" w:cs="Gill Sans"/>
              </w:rPr>
            </w:pPr>
            <w:r w:rsidRPr="00657177">
              <w:rPr>
                <w:rFonts w:ascii="Gill Sans" w:hAnsi="Gill Sans" w:cs="Gill Sans"/>
              </w:rPr>
              <w:t>Ansvarlig:</w:t>
            </w:r>
          </w:p>
        </w:tc>
      </w:tr>
      <w:tr w:rsidR="00664190" w:rsidRPr="00DC29D3" w14:paraId="45816151" w14:textId="77777777" w:rsidTr="00CA4C2F">
        <w:trPr>
          <w:gridAfter w:val="1"/>
          <w:wAfter w:w="4981" w:type="dxa"/>
          <w:trHeight w:val="67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72F02DC" w14:textId="49048A09" w:rsidR="00664190" w:rsidRPr="00D85388" w:rsidRDefault="00664190" w:rsidP="00A6077E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08</w:t>
            </w:r>
            <w:r w:rsidR="009A79F1" w:rsidRPr="00D85388">
              <w:rPr>
                <w:sz w:val="22"/>
                <w:szCs w:val="22"/>
              </w:rPr>
              <w:t>:</w:t>
            </w:r>
            <w:r w:rsidRPr="00D85388">
              <w:rPr>
                <w:sz w:val="22"/>
                <w:szCs w:val="22"/>
              </w:rPr>
              <w:t xml:space="preserve">10 – </w:t>
            </w:r>
            <w:r w:rsidR="00E472AF" w:rsidRPr="00D85388">
              <w:rPr>
                <w:sz w:val="22"/>
                <w:szCs w:val="22"/>
              </w:rPr>
              <w:t>08</w:t>
            </w:r>
            <w:r w:rsidR="009A79F1" w:rsidRPr="00D85388">
              <w:rPr>
                <w:sz w:val="22"/>
                <w:szCs w:val="22"/>
              </w:rPr>
              <w:t>:</w:t>
            </w:r>
            <w:r w:rsidR="00593974" w:rsidRPr="00D85388">
              <w:rPr>
                <w:sz w:val="22"/>
                <w:szCs w:val="22"/>
              </w:rPr>
              <w:t>45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85D410" w14:textId="7491EA19" w:rsidR="009909E3" w:rsidRPr="00657177" w:rsidRDefault="009909E3" w:rsidP="00A6077E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>Velkommen</w:t>
            </w:r>
            <w:r w:rsidR="00593974" w:rsidRPr="00657177">
              <w:rPr>
                <w:rFonts w:ascii="Gill Sans MT" w:hAnsi="Gill Sans MT" w:cs="Gill Sans"/>
                <w:sz w:val="22"/>
                <w:szCs w:val="22"/>
              </w:rPr>
              <w:t xml:space="preserve"> til Notodden vgs </w:t>
            </w:r>
            <w:r w:rsidR="00DF1D25">
              <w:rPr>
                <w:rFonts w:ascii="Gill Sans MT" w:hAnsi="Gill Sans MT" w:cs="Gill Sans"/>
                <w:sz w:val="22"/>
                <w:szCs w:val="22"/>
              </w:rPr>
              <w:t xml:space="preserve">ved </w:t>
            </w:r>
            <w:r w:rsidR="00D517BD">
              <w:rPr>
                <w:rFonts w:ascii="Gill Sans MT" w:hAnsi="Gill Sans MT" w:cs="Gill Sans"/>
                <w:sz w:val="22"/>
                <w:szCs w:val="22"/>
              </w:rPr>
              <w:t>ledelsen</w:t>
            </w:r>
            <w:r w:rsidR="00B9221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DF1D25">
              <w:rPr>
                <w:rFonts w:ascii="Gill Sans MT" w:hAnsi="Gill Sans MT" w:cs="Gill Sans"/>
                <w:sz w:val="22"/>
                <w:szCs w:val="22"/>
              </w:rPr>
              <w:t>og rådgiver.</w:t>
            </w:r>
          </w:p>
          <w:p w14:paraId="770351C1" w14:textId="10375FAC" w:rsidR="00593974" w:rsidRPr="00657177" w:rsidRDefault="00593974" w:rsidP="00DF1D25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40479CF5" w14:textId="2B2F6050" w:rsidR="00D517BD" w:rsidRDefault="00D517BD" w:rsidP="00A6077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Rektor</w:t>
            </w:r>
          </w:p>
          <w:p w14:paraId="03783EBB" w14:textId="1CCEB021" w:rsidR="00593974" w:rsidRPr="00D517BD" w:rsidRDefault="008375CD" w:rsidP="00A6077E">
            <w:pPr>
              <w:rPr>
                <w:rFonts w:ascii="Gill Sans MT" w:hAnsi="Gill Sans MT" w:cs="Gill Sans"/>
                <w:sz w:val="22"/>
                <w:szCs w:val="22"/>
              </w:rPr>
            </w:pPr>
            <w:proofErr w:type="spellStart"/>
            <w:r w:rsidRPr="00D517BD">
              <w:rPr>
                <w:rFonts w:ascii="Gill Sans MT" w:hAnsi="Gill Sans MT" w:cs="Gill Sans"/>
                <w:sz w:val="22"/>
                <w:szCs w:val="22"/>
              </w:rPr>
              <w:t>Avd.leder</w:t>
            </w:r>
            <w:proofErr w:type="spellEnd"/>
            <w:r w:rsidR="00DB2227" w:rsidRPr="00D517BD">
              <w:rPr>
                <w:rFonts w:ascii="Gill Sans MT" w:hAnsi="Gill Sans MT" w:cs="Gill Sans"/>
                <w:sz w:val="22"/>
                <w:szCs w:val="22"/>
              </w:rPr>
              <w:t xml:space="preserve"> og rådgiver</w:t>
            </w:r>
          </w:p>
          <w:p w14:paraId="62ED5276" w14:textId="03F6DAA2" w:rsidR="009909E3" w:rsidRPr="00D517BD" w:rsidRDefault="009909E3" w:rsidP="00A6077E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  <w:tr w:rsidR="00012BF7" w:rsidRPr="00DC29D3" w14:paraId="33FFE3D8" w14:textId="77777777" w:rsidTr="00012BF7">
        <w:trPr>
          <w:gridAfter w:val="1"/>
          <w:wAfter w:w="4981" w:type="dxa"/>
          <w:trHeight w:val="22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DE8FB8" w14:textId="4E7E768F" w:rsidR="00012BF7" w:rsidRPr="00D85388" w:rsidRDefault="00012BF7" w:rsidP="00012BF7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 xml:space="preserve">08:45 </w:t>
            </w:r>
            <w:r w:rsidR="00B15AB9" w:rsidRPr="00D85388">
              <w:rPr>
                <w:sz w:val="22"/>
                <w:szCs w:val="22"/>
              </w:rPr>
              <w:t>–</w:t>
            </w:r>
            <w:r w:rsidRPr="00D85388">
              <w:rPr>
                <w:sz w:val="22"/>
                <w:szCs w:val="22"/>
              </w:rPr>
              <w:t xml:space="preserve"> </w:t>
            </w:r>
            <w:r w:rsidR="00B15AB9" w:rsidRPr="00D85388">
              <w:rPr>
                <w:sz w:val="22"/>
                <w:szCs w:val="22"/>
              </w:rPr>
              <w:t xml:space="preserve">08:55 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3C48AE" w14:textId="6271B0E6" w:rsidR="00012BF7" w:rsidRPr="00657177" w:rsidRDefault="00012BF7" w:rsidP="00012BF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A2359B">
              <w:t>Pause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1FBD15F4" w14:textId="77777777" w:rsidR="00012BF7" w:rsidRDefault="00012BF7" w:rsidP="00012BF7">
            <w:pPr>
              <w:rPr>
                <w:rFonts w:ascii="Gill Sans MT" w:hAnsi="Gill Sans MT" w:cs="Gill Sans"/>
                <w:sz w:val="22"/>
                <w:szCs w:val="22"/>
                <w:lang w:val="nn-NO"/>
              </w:rPr>
            </w:pPr>
          </w:p>
        </w:tc>
      </w:tr>
      <w:tr w:rsidR="00301822" w:rsidRPr="00693233" w14:paraId="1CD3B46D" w14:textId="77777777" w:rsidTr="00CA4C2F">
        <w:trPr>
          <w:gridAfter w:val="1"/>
          <w:wAfter w:w="4981" w:type="dxa"/>
          <w:trHeight w:val="51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F7F4236" w14:textId="5E7F091C" w:rsidR="00301822" w:rsidRPr="00D85388" w:rsidRDefault="00BC3917" w:rsidP="00A6077E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0</w:t>
            </w:r>
            <w:r w:rsidR="00EB1DF9" w:rsidRPr="00D85388">
              <w:rPr>
                <w:sz w:val="22"/>
                <w:szCs w:val="22"/>
              </w:rPr>
              <w:t>8:55</w:t>
            </w:r>
            <w:r w:rsidRPr="00D85388">
              <w:rPr>
                <w:sz w:val="22"/>
                <w:szCs w:val="22"/>
              </w:rPr>
              <w:t xml:space="preserve"> </w:t>
            </w:r>
            <w:r w:rsidR="00575AB7" w:rsidRPr="00D85388">
              <w:rPr>
                <w:sz w:val="22"/>
                <w:szCs w:val="22"/>
              </w:rPr>
              <w:t>–</w:t>
            </w:r>
            <w:r w:rsidRPr="00D85388">
              <w:rPr>
                <w:sz w:val="22"/>
                <w:szCs w:val="22"/>
              </w:rPr>
              <w:t xml:space="preserve"> </w:t>
            </w:r>
            <w:r w:rsidR="00575AB7" w:rsidRPr="00D85388">
              <w:rPr>
                <w:sz w:val="22"/>
                <w:szCs w:val="22"/>
              </w:rPr>
              <w:t>11:30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382373" w14:textId="77777777" w:rsidR="00575AB7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Praksiskurselevgruppa deles i tre grupper. Stasjonsundervisning / besøk ved </w:t>
            </w:r>
          </w:p>
          <w:p w14:paraId="56B4E0FF" w14:textId="77777777" w:rsidR="00575AB7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vg1 HO </w:t>
            </w:r>
          </w:p>
          <w:p w14:paraId="742877F7" w14:textId="1EFF78DD" w:rsidR="00575AB7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1HSA - kommunikasjon og samhandling.  </w:t>
            </w:r>
            <w:r w:rsidR="00EB1DF9">
              <w:rPr>
                <w:rFonts w:ascii="Gill Sans MT" w:hAnsi="Gill Sans MT" w:cs="Gill Sans"/>
                <w:sz w:val="22"/>
                <w:szCs w:val="22"/>
              </w:rPr>
              <w:t>BLÅ</w:t>
            </w:r>
          </w:p>
          <w:p w14:paraId="4F8F3D0F" w14:textId="7A7AB712" w:rsidR="00575AB7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1HSB – yrkesutøvelse. </w:t>
            </w:r>
            <w:r w:rsidR="00EB1DF9">
              <w:rPr>
                <w:rFonts w:ascii="Gill Sans MT" w:hAnsi="Gill Sans MT" w:cs="Gill Sans"/>
                <w:sz w:val="22"/>
                <w:szCs w:val="22"/>
              </w:rPr>
              <w:t>GRØNN</w:t>
            </w:r>
          </w:p>
          <w:p w14:paraId="45264BE1" w14:textId="4ABF3DC8" w:rsidR="00575AB7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1HSC - helsefremmende. </w:t>
            </w:r>
            <w:r w:rsidR="00B631D4">
              <w:rPr>
                <w:rFonts w:ascii="Gill Sans MT" w:hAnsi="Gill Sans MT" w:cs="Gill Sans"/>
                <w:sz w:val="22"/>
                <w:szCs w:val="22"/>
              </w:rPr>
              <w:t>RØD</w:t>
            </w:r>
          </w:p>
          <w:p w14:paraId="201BC6AB" w14:textId="4A8D5116" w:rsidR="00301822" w:rsidRPr="00657177" w:rsidRDefault="00575AB7" w:rsidP="00575AB7">
            <w:pPr>
              <w:ind w:left="34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>En time per gruppe på hvert sted.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64A158AC" w14:textId="44A06FDC" w:rsidR="00593974" w:rsidRPr="00657177" w:rsidRDefault="00575AB7" w:rsidP="00A6077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 xml:space="preserve">Signe,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Kirsten </w:t>
            </w:r>
            <w:r w:rsidRPr="00657177">
              <w:rPr>
                <w:rFonts w:ascii="Gill Sans MT" w:hAnsi="Gill Sans MT" w:cs="Gill Sans"/>
                <w:sz w:val="22"/>
                <w:szCs w:val="22"/>
              </w:rPr>
              <w:t>og Aina</w:t>
            </w:r>
          </w:p>
        </w:tc>
      </w:tr>
      <w:tr w:rsidR="009A79F1" w:rsidRPr="00693233" w14:paraId="428BFB86" w14:textId="77777777" w:rsidTr="00CA4C2F">
        <w:trPr>
          <w:gridAfter w:val="1"/>
          <w:wAfter w:w="4981" w:type="dxa"/>
          <w:trHeight w:val="52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95583C2" w14:textId="41B84490" w:rsidR="009A79F1" w:rsidRPr="00D85388" w:rsidRDefault="009A79F1" w:rsidP="009A79F1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11:30 – 12:00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C6E09" w14:textId="51C7B13E" w:rsidR="009A79F1" w:rsidRPr="00657177" w:rsidRDefault="009A79F1" w:rsidP="009A79F1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/>
                <w:color w:val="000000"/>
                <w:sz w:val="22"/>
                <w:szCs w:val="22"/>
              </w:rPr>
              <w:t xml:space="preserve">Elevene får matbillett slik at de kan hente gratis mat i kantina. 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020630D5" w14:textId="77777777" w:rsidR="009A79F1" w:rsidRPr="00657177" w:rsidRDefault="009A79F1" w:rsidP="009A79F1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  <w:tr w:rsidR="009A79F1" w:rsidRPr="00CA4C2F" w14:paraId="5F176476" w14:textId="77777777" w:rsidTr="00CA4C2F">
        <w:trPr>
          <w:gridAfter w:val="1"/>
          <w:wAfter w:w="4981" w:type="dxa"/>
          <w:trHeight w:val="52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2DD2676" w14:textId="77777777" w:rsidR="00D85388" w:rsidRDefault="009A79F1" w:rsidP="009A79F1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 xml:space="preserve">12:00 </w:t>
            </w:r>
            <w:r w:rsidR="00CA4C2F" w:rsidRPr="00D85388">
              <w:rPr>
                <w:sz w:val="22"/>
                <w:szCs w:val="22"/>
              </w:rPr>
              <w:t>–</w:t>
            </w:r>
            <w:r w:rsidRPr="00D85388">
              <w:rPr>
                <w:sz w:val="22"/>
                <w:szCs w:val="22"/>
              </w:rPr>
              <w:t xml:space="preserve"> </w:t>
            </w:r>
            <w:r w:rsidR="00CA4C2F" w:rsidRPr="00D85388">
              <w:rPr>
                <w:sz w:val="22"/>
                <w:szCs w:val="22"/>
              </w:rPr>
              <w:t>12:</w:t>
            </w:r>
            <w:r w:rsidR="00657177" w:rsidRPr="00D85388">
              <w:rPr>
                <w:sz w:val="22"/>
                <w:szCs w:val="22"/>
              </w:rPr>
              <w:t>30</w:t>
            </w:r>
            <w:r w:rsidR="00CA4C2F" w:rsidRPr="00D85388">
              <w:rPr>
                <w:sz w:val="22"/>
                <w:szCs w:val="22"/>
              </w:rPr>
              <w:t xml:space="preserve"> </w:t>
            </w:r>
          </w:p>
          <w:p w14:paraId="4F466CAF" w14:textId="592B75B5" w:rsidR="00C24C9A" w:rsidRPr="00C24C9A" w:rsidRDefault="00B631D4" w:rsidP="00C24C9A">
            <w:pPr>
              <w:rPr>
                <w:sz w:val="22"/>
                <w:szCs w:val="22"/>
              </w:rPr>
            </w:pPr>
            <w:r w:rsidRPr="00C24C9A">
              <w:rPr>
                <w:sz w:val="22"/>
                <w:szCs w:val="22"/>
              </w:rPr>
              <w:t>Blå</w:t>
            </w:r>
            <w:r w:rsidR="00F660C1">
              <w:rPr>
                <w:sz w:val="22"/>
                <w:szCs w:val="22"/>
              </w:rPr>
              <w:t xml:space="preserve"> gruppe</w:t>
            </w:r>
          </w:p>
          <w:p w14:paraId="07BEF6CB" w14:textId="7926598D" w:rsidR="00C24C9A" w:rsidRPr="00C24C9A" w:rsidRDefault="00C24C9A" w:rsidP="00C24C9A">
            <w:pPr>
              <w:rPr>
                <w:sz w:val="22"/>
                <w:szCs w:val="22"/>
              </w:rPr>
            </w:pPr>
            <w:r w:rsidRPr="00C24C9A">
              <w:rPr>
                <w:sz w:val="22"/>
                <w:szCs w:val="22"/>
              </w:rPr>
              <w:t xml:space="preserve">12:00 – 12:30 </w:t>
            </w:r>
          </w:p>
          <w:p w14:paraId="7A828942" w14:textId="39ED5131" w:rsidR="00B631D4" w:rsidRPr="00D85388" w:rsidRDefault="00B631D4" w:rsidP="009A79F1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Grønn</w:t>
            </w:r>
            <w:r w:rsidR="00F660C1">
              <w:rPr>
                <w:sz w:val="22"/>
                <w:szCs w:val="22"/>
              </w:rPr>
              <w:t xml:space="preserve"> gruppe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D278A9" w14:textId="1C385F89" w:rsidR="00AB3A00" w:rsidRDefault="00AB3A00" w:rsidP="00AB3A00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Blå </w:t>
            </w:r>
            <w:r w:rsidR="009A79F1" w:rsidRPr="00657177">
              <w:rPr>
                <w:rFonts w:ascii="Gill Sans MT" w:hAnsi="Gill Sans MT" w:cs="Gill Sans"/>
                <w:sz w:val="22"/>
                <w:szCs w:val="22"/>
              </w:rPr>
              <w:t xml:space="preserve">gruppe med praksiskurselever besøker </w:t>
            </w:r>
            <w:r w:rsidR="00CA4C2F" w:rsidRPr="00657177">
              <w:rPr>
                <w:rFonts w:ascii="Gill Sans MT" w:hAnsi="Gill Sans MT" w:cs="Gill Sans"/>
                <w:sz w:val="22"/>
                <w:szCs w:val="22"/>
              </w:rPr>
              <w:t>helsearbeiderfag.</w:t>
            </w:r>
            <w:r w:rsidR="00657177">
              <w:rPr>
                <w:rFonts w:ascii="Gill Sans MT" w:hAnsi="Gill Sans MT" w:cs="Gill Sans"/>
                <w:sz w:val="22"/>
                <w:szCs w:val="22"/>
              </w:rPr>
              <w:t xml:space="preserve"> Sjakkbygg</w:t>
            </w:r>
            <w:r w:rsidR="00BD148D">
              <w:rPr>
                <w:rFonts w:ascii="Gill Sans MT" w:hAnsi="Gill Sans MT" w:cs="Gill Sans"/>
                <w:sz w:val="22"/>
                <w:szCs w:val="22"/>
              </w:rPr>
              <w:t xml:space="preserve">  </w:t>
            </w:r>
          </w:p>
          <w:p w14:paraId="59417091" w14:textId="5A869B34" w:rsidR="009A79F1" w:rsidRPr="00657177" w:rsidRDefault="00AB3A00" w:rsidP="00AB3A00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Grønn </w:t>
            </w:r>
            <w:r w:rsidRPr="00657177">
              <w:rPr>
                <w:rFonts w:ascii="Gill Sans MT" w:hAnsi="Gill Sans MT" w:cs="Gill Sans"/>
                <w:sz w:val="22"/>
                <w:szCs w:val="22"/>
              </w:rPr>
              <w:t>gruppe med praksiskurselever besøker barne- og ungdomsarbeider.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Sjakkbygg   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3E885719" w14:textId="2EEE685E" w:rsidR="009A79F1" w:rsidRPr="00657177" w:rsidRDefault="00D517BD" w:rsidP="009A79F1">
            <w:pPr>
              <w:rPr>
                <w:rFonts w:ascii="Gill Sans MT" w:hAnsi="Gill Sans MT" w:cs="Gill Sans"/>
                <w:sz w:val="22"/>
                <w:szCs w:val="22"/>
                <w:lang w:val="en-US"/>
              </w:rPr>
            </w:pPr>
            <w:r>
              <w:rPr>
                <w:rFonts w:ascii="Gill Sans MT" w:hAnsi="Gill Sans MT" w:cs="Gill Sans"/>
                <w:sz w:val="22"/>
                <w:szCs w:val="22"/>
                <w:lang w:val="en-US"/>
              </w:rPr>
              <w:t xml:space="preserve">Ann May </w:t>
            </w:r>
            <w:proofErr w:type="spellStart"/>
            <w:r>
              <w:rPr>
                <w:rFonts w:ascii="Gill Sans MT" w:hAnsi="Gill Sans MT" w:cs="Gill Sans"/>
                <w:sz w:val="22"/>
                <w:szCs w:val="22"/>
                <w:lang w:val="en-US"/>
              </w:rPr>
              <w:t>og</w:t>
            </w:r>
            <w:proofErr w:type="spellEnd"/>
            <w:r>
              <w:rPr>
                <w:rFonts w:ascii="Gill Sans MT" w:hAnsi="Gill Sans MT" w:cs="Gill Sans"/>
                <w:sz w:val="22"/>
                <w:szCs w:val="22"/>
                <w:lang w:val="en-US"/>
              </w:rPr>
              <w:t xml:space="preserve"> Ragnhild</w:t>
            </w:r>
          </w:p>
          <w:p w14:paraId="101A6167" w14:textId="0967F17F" w:rsidR="009A79F1" w:rsidRPr="00657177" w:rsidRDefault="009A79F1" w:rsidP="009A79F1">
            <w:pPr>
              <w:rPr>
                <w:rFonts w:ascii="Gill Sans MT" w:hAnsi="Gill Sans MT" w:cs="Gill Sans"/>
                <w:sz w:val="22"/>
                <w:szCs w:val="22"/>
                <w:lang w:val="en-US"/>
              </w:rPr>
            </w:pPr>
          </w:p>
        </w:tc>
      </w:tr>
      <w:tr w:rsidR="009A79F1" w:rsidRPr="00693233" w14:paraId="236FD94E" w14:textId="77777777" w:rsidTr="00CA4C2F">
        <w:trPr>
          <w:gridAfter w:val="1"/>
          <w:wAfter w:w="4981" w:type="dxa"/>
          <w:trHeight w:val="31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7AC82FB" w14:textId="77777777" w:rsidR="00C24C9A" w:rsidRDefault="00C24C9A" w:rsidP="00C24C9A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 xml:space="preserve">12:30 – 13:00 </w:t>
            </w:r>
          </w:p>
          <w:p w14:paraId="02F8BB34" w14:textId="42AD7876" w:rsidR="001C6582" w:rsidRPr="00D85388" w:rsidRDefault="00E15EA2" w:rsidP="009A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Grønn</w:t>
            </w:r>
            <w:r w:rsidR="00F660C1">
              <w:rPr>
                <w:sz w:val="22"/>
                <w:szCs w:val="22"/>
              </w:rPr>
              <w:t>gruppe</w:t>
            </w:r>
          </w:p>
          <w:p w14:paraId="442C2DD5" w14:textId="77777777" w:rsidR="00D85388" w:rsidRDefault="00CA4C2F" w:rsidP="009A79F1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12:</w:t>
            </w:r>
            <w:r w:rsidR="00657177" w:rsidRPr="00D85388">
              <w:rPr>
                <w:sz w:val="22"/>
                <w:szCs w:val="22"/>
              </w:rPr>
              <w:t>30</w:t>
            </w:r>
            <w:r w:rsidRPr="00D85388">
              <w:rPr>
                <w:sz w:val="22"/>
                <w:szCs w:val="22"/>
              </w:rPr>
              <w:t xml:space="preserve"> – 13:</w:t>
            </w:r>
            <w:r w:rsidR="00657177" w:rsidRPr="00D85388">
              <w:rPr>
                <w:sz w:val="22"/>
                <w:szCs w:val="22"/>
              </w:rPr>
              <w:t>00</w:t>
            </w:r>
            <w:r w:rsidRPr="00D85388">
              <w:rPr>
                <w:sz w:val="22"/>
                <w:szCs w:val="22"/>
              </w:rPr>
              <w:t xml:space="preserve"> </w:t>
            </w:r>
          </w:p>
          <w:p w14:paraId="1F75FDFA" w14:textId="17FDDF20" w:rsidR="001C6582" w:rsidRPr="00D85388" w:rsidRDefault="00E15EA2" w:rsidP="009A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Blå</w:t>
            </w:r>
            <w:r w:rsidR="00F660C1">
              <w:rPr>
                <w:sz w:val="22"/>
                <w:szCs w:val="22"/>
              </w:rPr>
              <w:t xml:space="preserve"> gruppe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3D82C" w14:textId="76BFC6F0" w:rsidR="00AB3A00" w:rsidRDefault="00AB3A00" w:rsidP="00AB3A00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Grønn </w:t>
            </w:r>
            <w:r w:rsidRPr="00657177">
              <w:rPr>
                <w:rFonts w:ascii="Gill Sans MT" w:hAnsi="Gill Sans MT" w:cs="Gill Sans"/>
                <w:sz w:val="22"/>
                <w:szCs w:val="22"/>
              </w:rPr>
              <w:t>gruppe med praksiskurselever besøker helsearbeiderfag.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Sjakkbygg  </w:t>
            </w:r>
          </w:p>
          <w:p w14:paraId="037B1F72" w14:textId="7F14D0A0" w:rsidR="00CA4C2F" w:rsidRPr="00657177" w:rsidRDefault="00AB3A00" w:rsidP="00AB3A00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Blå </w:t>
            </w:r>
            <w:r w:rsidRPr="00657177">
              <w:rPr>
                <w:rFonts w:ascii="Gill Sans MT" w:hAnsi="Gill Sans MT" w:cs="Gill Sans"/>
                <w:sz w:val="22"/>
                <w:szCs w:val="22"/>
              </w:rPr>
              <w:t>gruppe med praksiskurselever besøker barne- og ungdomsarbeider.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Sjakkbygg   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25720D2A" w14:textId="1E6686BA" w:rsidR="009A79F1" w:rsidRPr="00657177" w:rsidRDefault="00BA235F" w:rsidP="009A79F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Marianne </w:t>
            </w:r>
            <w:proofErr w:type="spellStart"/>
            <w:r>
              <w:rPr>
                <w:rFonts w:ascii="Gill Sans MT" w:hAnsi="Gill Sans MT" w:cs="Gill Sans"/>
                <w:sz w:val="22"/>
                <w:szCs w:val="22"/>
              </w:rPr>
              <w:t>Saubø</w:t>
            </w:r>
            <w:proofErr w:type="spellEnd"/>
            <w:r>
              <w:rPr>
                <w:rFonts w:ascii="Gill Sans MT" w:hAnsi="Gill Sans MT" w:cs="Gill Sans"/>
                <w:sz w:val="22"/>
                <w:szCs w:val="22"/>
              </w:rPr>
              <w:t xml:space="preserve"> BUA</w:t>
            </w:r>
          </w:p>
        </w:tc>
      </w:tr>
      <w:tr w:rsidR="00657177" w:rsidRPr="0057075E" w14:paraId="41334295" w14:textId="77777777" w:rsidTr="00CA4C2F">
        <w:trPr>
          <w:gridAfter w:val="1"/>
          <w:wAfter w:w="4981" w:type="dxa"/>
          <w:trHeight w:val="24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83DBCB8" w14:textId="10E17FD4" w:rsidR="00657177" w:rsidRPr="00D85388" w:rsidRDefault="00657177" w:rsidP="00657177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13:00 – 13:10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7D8D4D" w14:textId="35F19785" w:rsidR="00657177" w:rsidRPr="00657177" w:rsidRDefault="00657177" w:rsidP="00657177">
            <w:pPr>
              <w:ind w:left="66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>Pause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52A28E20" w14:textId="77777777" w:rsidR="00657177" w:rsidRPr="00657177" w:rsidRDefault="00657177" w:rsidP="00657177">
            <w:pPr>
              <w:ind w:left="84"/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  <w:tr w:rsidR="00657177" w:rsidRPr="0057075E" w14:paraId="0658DDB4" w14:textId="77777777" w:rsidTr="00CA4C2F">
        <w:trPr>
          <w:gridAfter w:val="1"/>
          <w:wAfter w:w="4981" w:type="dxa"/>
          <w:trHeight w:val="24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13BE162" w14:textId="23D9FED2" w:rsidR="00657177" w:rsidRPr="00D85388" w:rsidRDefault="00657177" w:rsidP="00657177">
            <w:pPr>
              <w:rPr>
                <w:sz w:val="22"/>
                <w:szCs w:val="22"/>
              </w:rPr>
            </w:pPr>
            <w:r w:rsidRPr="00D85388">
              <w:rPr>
                <w:sz w:val="22"/>
                <w:szCs w:val="22"/>
              </w:rPr>
              <w:t>13:10 – 13:3</w:t>
            </w:r>
            <w:r w:rsidR="00037840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421716" w14:textId="0D94230E" w:rsidR="00657177" w:rsidRPr="00657177" w:rsidRDefault="00657177" w:rsidP="00657177">
            <w:pPr>
              <w:ind w:left="66"/>
              <w:rPr>
                <w:rFonts w:ascii="Gill Sans MT" w:hAnsi="Gill Sans MT" w:cs="Gill Sans"/>
                <w:sz w:val="22"/>
                <w:szCs w:val="22"/>
              </w:rPr>
            </w:pPr>
            <w:r w:rsidRPr="00657177">
              <w:rPr>
                <w:rFonts w:ascii="Gill Sans MT" w:hAnsi="Gill Sans MT" w:cs="Gill Sans"/>
                <w:sz w:val="22"/>
                <w:szCs w:val="22"/>
              </w:rPr>
              <w:t>YFF + evaluering og oppsummering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CE3B54">
              <w:rPr>
                <w:rFonts w:ascii="Gill Sans MT" w:hAnsi="Gill Sans MT" w:cs="Gill Sans"/>
                <w:sz w:val="22"/>
                <w:szCs w:val="22"/>
              </w:rPr>
              <w:t>R</w:t>
            </w:r>
            <w:r w:rsidR="0010009B">
              <w:rPr>
                <w:rFonts w:ascii="Gill Sans MT" w:hAnsi="Gill Sans MT" w:cs="Gill Sans"/>
                <w:sz w:val="22"/>
                <w:szCs w:val="22"/>
              </w:rPr>
              <w:t>213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1F7C8075" w14:textId="1E839C8C" w:rsidR="00657177" w:rsidRPr="00657177" w:rsidRDefault="00E27161" w:rsidP="00657177">
            <w:pPr>
              <w:ind w:left="8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Marianne og Sigrid</w:t>
            </w:r>
            <w:r w:rsidR="00CB491B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</w:tc>
      </w:tr>
      <w:tr w:rsidR="00657177" w:rsidRPr="00693233" w14:paraId="2E0257AA" w14:textId="77777777" w:rsidTr="004F629F">
        <w:tc>
          <w:tcPr>
            <w:tcW w:w="4224" w:type="dxa"/>
            <w:gridSpan w:val="3"/>
            <w:shd w:val="clear" w:color="auto" w:fill="C0C0C0"/>
          </w:tcPr>
          <w:p w14:paraId="1A3DE3A9" w14:textId="13167545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ELEVENE MÅ HA </w:t>
            </w:r>
            <w:proofErr w:type="gramStart"/>
            <w:r>
              <w:rPr>
                <w:rFonts w:ascii="Gill Sans" w:hAnsi="Gill Sans" w:cs="Gill Sans"/>
                <w:sz w:val="20"/>
                <w:szCs w:val="20"/>
              </w:rPr>
              <w:t>MED: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Gill Sans" w:hAnsi="Gill Sans" w:cs="Gill Sans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982" w:type="dxa"/>
            <w:gridSpan w:val="2"/>
            <w:shd w:val="clear" w:color="auto" w:fill="C0C0C0"/>
          </w:tcPr>
          <w:p w14:paraId="535396BF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14:paraId="48CAFABF" w14:textId="77777777" w:rsidR="00657177" w:rsidRPr="0057075E" w:rsidRDefault="00657177" w:rsidP="00657177">
            <w:pPr>
              <w:rPr>
                <w:color w:val="FFFFFF" w:themeColor="background1"/>
              </w:rPr>
            </w:pPr>
          </w:p>
        </w:tc>
      </w:tr>
      <w:tr w:rsidR="00657177" w:rsidRPr="0057075E" w14:paraId="6F1A00E0" w14:textId="77777777" w:rsidTr="00A6077E">
        <w:trPr>
          <w:gridAfter w:val="1"/>
          <w:wAfter w:w="4981" w:type="dxa"/>
        </w:trPr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E9EC47" w14:textId="77777777" w:rsidR="00657177" w:rsidRDefault="00657177" w:rsidP="00657177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6B1A1943" w14:textId="77777777" w:rsidR="00657177" w:rsidRPr="00693233" w:rsidRDefault="00657177" w:rsidP="0065717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0564" w14:textId="77777777" w:rsidR="00657177" w:rsidRDefault="00657177" w:rsidP="00657177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fellesfag og programfag på VG1 </w:t>
            </w:r>
          </w:p>
          <w:p w14:paraId="5D03B673" w14:textId="77777777" w:rsidR="00657177" w:rsidRDefault="00657177" w:rsidP="00657177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727B53E8" w14:textId="77777777" w:rsidR="00657177" w:rsidRDefault="00657177" w:rsidP="00657177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004EEE56" w14:textId="77777777" w:rsidR="00657177" w:rsidRPr="00540FF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   +Andre mulige valg</w:t>
            </w:r>
          </w:p>
        </w:tc>
      </w:tr>
      <w:tr w:rsidR="00657177" w:rsidRPr="00693233" w14:paraId="7055A253" w14:textId="77777777" w:rsidTr="00A6077E">
        <w:trPr>
          <w:gridAfter w:val="1"/>
          <w:wAfter w:w="4981" w:type="dxa"/>
        </w:trPr>
        <w:tc>
          <w:tcPr>
            <w:tcW w:w="42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3A094F3" w14:textId="77777777" w:rsidR="00657177" w:rsidRPr="00693233" w:rsidRDefault="00657177" w:rsidP="0065717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2" w:type="dxa"/>
            <w:gridSpan w:val="2"/>
          </w:tcPr>
          <w:p w14:paraId="527F1501" w14:textId="77777777" w:rsidR="00657177" w:rsidRPr="00506870" w:rsidRDefault="00657177" w:rsidP="00657177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57177" w:rsidRPr="00693233" w14:paraId="00FFB724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C0C0C0"/>
          </w:tcPr>
          <w:p w14:paraId="204137A0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657177" w:rsidRPr="00540FF3" w14:paraId="45A6A98F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219487" w14:textId="77777777" w:rsidR="00657177" w:rsidRPr="00540FF3" w:rsidRDefault="00657177" w:rsidP="00657177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.</w:t>
            </w:r>
          </w:p>
          <w:p w14:paraId="3C4BDE94" w14:textId="77777777" w:rsidR="00657177" w:rsidRPr="00540FF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657177" w:rsidRPr="00693233" w14:paraId="5EA8F47A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5C3ABF7" w14:textId="77777777" w:rsidR="00657177" w:rsidRPr="00540FF3" w:rsidRDefault="00657177" w:rsidP="00657177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</w:p>
        </w:tc>
      </w:tr>
      <w:tr w:rsidR="00657177" w:rsidRPr="00693233" w14:paraId="3033F951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000000" w:themeFill="text1"/>
          </w:tcPr>
          <w:p w14:paraId="12B7CCAE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657177" w:rsidRPr="00540FF3" w14:paraId="4077421E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auto"/>
          </w:tcPr>
          <w:p w14:paraId="54F0648D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54E640B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B60C646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AA341D2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420FFB0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9D6C0C7" w14:textId="77777777" w:rsidR="00657177" w:rsidRDefault="00657177" w:rsidP="006571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E64149A" w14:textId="6491D64A" w:rsidR="00657177" w:rsidRPr="00540FF3" w:rsidRDefault="00657177" w:rsidP="006571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657177" w:rsidRPr="00693233" w14:paraId="6D1934DA" w14:textId="77777777" w:rsidTr="00A6077E">
        <w:trPr>
          <w:gridAfter w:val="1"/>
          <w:wAfter w:w="4981" w:type="dxa"/>
        </w:trPr>
        <w:tc>
          <w:tcPr>
            <w:tcW w:w="9206" w:type="dxa"/>
            <w:gridSpan w:val="5"/>
            <w:shd w:val="clear" w:color="auto" w:fill="auto"/>
          </w:tcPr>
          <w:p w14:paraId="3A306180" w14:textId="77777777" w:rsidR="00657177" w:rsidRPr="00693233" w:rsidRDefault="00657177" w:rsidP="006571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7B0D88BA" w14:textId="77777777" w:rsidR="0023322A" w:rsidRDefault="00905C33" w:rsidP="005037EF">
      <w:r>
        <w:t>Med forbehold om endringer</w:t>
      </w:r>
    </w:p>
    <w:sectPr w:rsidR="0023322A" w:rsidSect="007132FF">
      <w:headerReference w:type="default" r:id="rId11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0CBEB" w14:textId="77777777" w:rsidR="00C36A19" w:rsidRDefault="00C36A19">
      <w:r>
        <w:separator/>
      </w:r>
    </w:p>
  </w:endnote>
  <w:endnote w:type="continuationSeparator" w:id="0">
    <w:p w14:paraId="336BAB1F" w14:textId="77777777" w:rsidR="00C36A19" w:rsidRDefault="00C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E8381" w14:textId="77777777" w:rsidR="00C36A19" w:rsidRDefault="00C36A19">
      <w:r>
        <w:separator/>
      </w:r>
    </w:p>
  </w:footnote>
  <w:footnote w:type="continuationSeparator" w:id="0">
    <w:p w14:paraId="3F07A9FB" w14:textId="77777777" w:rsidR="00C36A19" w:rsidRDefault="00C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956D" w14:textId="600E143B" w:rsidR="00C36A19" w:rsidRDefault="001B1B66" w:rsidP="005959B1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w:drawing>
        <wp:inline distT="0" distB="0" distL="0" distR="0" wp14:anchorId="231D8F33" wp14:editId="660AAEE2">
          <wp:extent cx="1704975" cy="498187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42" cy="51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A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AA048" wp14:editId="02C3E378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17E7" w14:textId="2F2C6028" w:rsidR="00C36A19" w:rsidRPr="00664190" w:rsidRDefault="00C36A19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AA0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42DB17E7" w14:textId="2F2C6028" w:rsidR="00C36A19" w:rsidRPr="00664190" w:rsidRDefault="00C36A19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36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C4AF4" wp14:editId="00A460B7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9884" w14:textId="77777777" w:rsidR="00C36A19" w:rsidRPr="00664190" w:rsidRDefault="00C36A19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10 klasse 1 Dag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0C4AF4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4ADE9884" w14:textId="77777777" w:rsidR="00C36A19" w:rsidRPr="00664190" w:rsidRDefault="00C36A19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10 klasse 1 Dag</w:t>
                    </w:r>
                  </w:p>
                </w:txbxContent>
              </v:textbox>
            </v:shape>
          </w:pict>
        </mc:Fallback>
      </mc:AlternateContent>
    </w:r>
    <w:r w:rsidR="00C36A19">
      <w:tab/>
    </w:r>
  </w:p>
  <w:p w14:paraId="588DD200" w14:textId="77777777" w:rsidR="00C36A19" w:rsidRDefault="00C36A19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86E"/>
    <w:multiLevelType w:val="hybridMultilevel"/>
    <w:tmpl w:val="A8D44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01AE7"/>
    <w:rsid w:val="00012BF7"/>
    <w:rsid w:val="00020ACD"/>
    <w:rsid w:val="0002347D"/>
    <w:rsid w:val="00030781"/>
    <w:rsid w:val="00031615"/>
    <w:rsid w:val="00037840"/>
    <w:rsid w:val="00042D12"/>
    <w:rsid w:val="00045804"/>
    <w:rsid w:val="00087B38"/>
    <w:rsid w:val="000D61D2"/>
    <w:rsid w:val="0010009B"/>
    <w:rsid w:val="001255B2"/>
    <w:rsid w:val="0014643B"/>
    <w:rsid w:val="00164C22"/>
    <w:rsid w:val="00165301"/>
    <w:rsid w:val="0016576B"/>
    <w:rsid w:val="001671CB"/>
    <w:rsid w:val="0017486C"/>
    <w:rsid w:val="001A058C"/>
    <w:rsid w:val="001B1B66"/>
    <w:rsid w:val="001B3790"/>
    <w:rsid w:val="001C6582"/>
    <w:rsid w:val="001D0F38"/>
    <w:rsid w:val="00216C4B"/>
    <w:rsid w:val="00222F58"/>
    <w:rsid w:val="002325AB"/>
    <w:rsid w:val="0023322A"/>
    <w:rsid w:val="002819A4"/>
    <w:rsid w:val="002A3AEF"/>
    <w:rsid w:val="002B09AE"/>
    <w:rsid w:val="002B1510"/>
    <w:rsid w:val="002B1815"/>
    <w:rsid w:val="002B31DB"/>
    <w:rsid w:val="002D3A12"/>
    <w:rsid w:val="00301822"/>
    <w:rsid w:val="003052A7"/>
    <w:rsid w:val="003267B8"/>
    <w:rsid w:val="003703BB"/>
    <w:rsid w:val="00385537"/>
    <w:rsid w:val="003B3986"/>
    <w:rsid w:val="003C0C16"/>
    <w:rsid w:val="003C5C40"/>
    <w:rsid w:val="00416A3B"/>
    <w:rsid w:val="00452AED"/>
    <w:rsid w:val="00475892"/>
    <w:rsid w:val="00480199"/>
    <w:rsid w:val="004E0DB4"/>
    <w:rsid w:val="004F629F"/>
    <w:rsid w:val="005037EF"/>
    <w:rsid w:val="00506870"/>
    <w:rsid w:val="005150CA"/>
    <w:rsid w:val="00540FF3"/>
    <w:rsid w:val="005627FD"/>
    <w:rsid w:val="00563104"/>
    <w:rsid w:val="0057075E"/>
    <w:rsid w:val="00574AF6"/>
    <w:rsid w:val="00575AB7"/>
    <w:rsid w:val="005808C0"/>
    <w:rsid w:val="00592736"/>
    <w:rsid w:val="00593974"/>
    <w:rsid w:val="005959B1"/>
    <w:rsid w:val="005C44FA"/>
    <w:rsid w:val="00604842"/>
    <w:rsid w:val="006135A7"/>
    <w:rsid w:val="0062460D"/>
    <w:rsid w:val="00637A40"/>
    <w:rsid w:val="00657177"/>
    <w:rsid w:val="00664190"/>
    <w:rsid w:val="00680138"/>
    <w:rsid w:val="00680BAC"/>
    <w:rsid w:val="00693233"/>
    <w:rsid w:val="006C3DB5"/>
    <w:rsid w:val="006D65B8"/>
    <w:rsid w:val="007132FF"/>
    <w:rsid w:val="00744359"/>
    <w:rsid w:val="007B159A"/>
    <w:rsid w:val="007C071A"/>
    <w:rsid w:val="007C681B"/>
    <w:rsid w:val="007D673E"/>
    <w:rsid w:val="007F47B9"/>
    <w:rsid w:val="00800AFC"/>
    <w:rsid w:val="008375CD"/>
    <w:rsid w:val="008470FE"/>
    <w:rsid w:val="00860F7F"/>
    <w:rsid w:val="00867EA1"/>
    <w:rsid w:val="00881885"/>
    <w:rsid w:val="0088257A"/>
    <w:rsid w:val="008A18D3"/>
    <w:rsid w:val="008A46D2"/>
    <w:rsid w:val="008B3AB6"/>
    <w:rsid w:val="008E7CD5"/>
    <w:rsid w:val="008F39E8"/>
    <w:rsid w:val="0090329C"/>
    <w:rsid w:val="00905C33"/>
    <w:rsid w:val="00907A55"/>
    <w:rsid w:val="0092360F"/>
    <w:rsid w:val="009518E7"/>
    <w:rsid w:val="00960869"/>
    <w:rsid w:val="009909E3"/>
    <w:rsid w:val="009A315E"/>
    <w:rsid w:val="009A70B2"/>
    <w:rsid w:val="009A79F1"/>
    <w:rsid w:val="009B3113"/>
    <w:rsid w:val="009B4005"/>
    <w:rsid w:val="009D319A"/>
    <w:rsid w:val="009F2991"/>
    <w:rsid w:val="00A02A86"/>
    <w:rsid w:val="00A0687D"/>
    <w:rsid w:val="00A15124"/>
    <w:rsid w:val="00A205B4"/>
    <w:rsid w:val="00A6077E"/>
    <w:rsid w:val="00A80E52"/>
    <w:rsid w:val="00A8617F"/>
    <w:rsid w:val="00AB3A00"/>
    <w:rsid w:val="00AD38AF"/>
    <w:rsid w:val="00B14ADE"/>
    <w:rsid w:val="00B15AB9"/>
    <w:rsid w:val="00B16A89"/>
    <w:rsid w:val="00B42661"/>
    <w:rsid w:val="00B631D4"/>
    <w:rsid w:val="00B665A8"/>
    <w:rsid w:val="00B670B0"/>
    <w:rsid w:val="00B9221D"/>
    <w:rsid w:val="00BA235F"/>
    <w:rsid w:val="00BC3917"/>
    <w:rsid w:val="00BD1241"/>
    <w:rsid w:val="00BD148D"/>
    <w:rsid w:val="00BE113C"/>
    <w:rsid w:val="00BE460F"/>
    <w:rsid w:val="00BF3EF4"/>
    <w:rsid w:val="00C24C9A"/>
    <w:rsid w:val="00C25F25"/>
    <w:rsid w:val="00C36A19"/>
    <w:rsid w:val="00C719BF"/>
    <w:rsid w:val="00CA2C34"/>
    <w:rsid w:val="00CA4C2F"/>
    <w:rsid w:val="00CB35A3"/>
    <w:rsid w:val="00CB44A6"/>
    <w:rsid w:val="00CB491B"/>
    <w:rsid w:val="00CC5BBF"/>
    <w:rsid w:val="00CE27DD"/>
    <w:rsid w:val="00CE3B54"/>
    <w:rsid w:val="00CE7EF8"/>
    <w:rsid w:val="00D076A5"/>
    <w:rsid w:val="00D2094A"/>
    <w:rsid w:val="00D304B7"/>
    <w:rsid w:val="00D517BD"/>
    <w:rsid w:val="00D53D43"/>
    <w:rsid w:val="00D61A70"/>
    <w:rsid w:val="00D75CA3"/>
    <w:rsid w:val="00D85388"/>
    <w:rsid w:val="00D90383"/>
    <w:rsid w:val="00D94B11"/>
    <w:rsid w:val="00DB2227"/>
    <w:rsid w:val="00DB49E7"/>
    <w:rsid w:val="00DB7B5F"/>
    <w:rsid w:val="00DC1DDB"/>
    <w:rsid w:val="00DC29D3"/>
    <w:rsid w:val="00DC3C1B"/>
    <w:rsid w:val="00DD06A5"/>
    <w:rsid w:val="00DD27FD"/>
    <w:rsid w:val="00DF1D25"/>
    <w:rsid w:val="00DF2E4E"/>
    <w:rsid w:val="00DF387F"/>
    <w:rsid w:val="00DF6C9F"/>
    <w:rsid w:val="00E04DE2"/>
    <w:rsid w:val="00E15EA2"/>
    <w:rsid w:val="00E21DA1"/>
    <w:rsid w:val="00E27161"/>
    <w:rsid w:val="00E4142A"/>
    <w:rsid w:val="00E472AF"/>
    <w:rsid w:val="00E600EF"/>
    <w:rsid w:val="00E643EE"/>
    <w:rsid w:val="00E75B16"/>
    <w:rsid w:val="00E85604"/>
    <w:rsid w:val="00E925FD"/>
    <w:rsid w:val="00EA175F"/>
    <w:rsid w:val="00EB1DF9"/>
    <w:rsid w:val="00EF5F6A"/>
    <w:rsid w:val="00F0023A"/>
    <w:rsid w:val="00F31E27"/>
    <w:rsid w:val="00F33EEC"/>
    <w:rsid w:val="00F432E0"/>
    <w:rsid w:val="00F660C1"/>
    <w:rsid w:val="00FB04C1"/>
    <w:rsid w:val="00FB3727"/>
    <w:rsid w:val="00FB4A92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11C040"/>
  <w15:docId w15:val="{F5216D64-B6C4-4FB2-A91F-83F7F73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932d927d61f4524b6ccd7af7b524b4a7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de6e71a3d02ffe5652c0dbef72960153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69892-3919-4769-A5A9-4030C8BEF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887A7-93C0-48C3-92D3-160423221440}">
  <ds:schemaRefs>
    <ds:schemaRef ds:uri="http://purl.org/dc/elements/1.1/"/>
    <ds:schemaRef ds:uri="fd7fbf28-07ec-4b65-b162-7f1e397723f8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11f012-275f-4b09-9bd1-8c43a79a58e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68016D-3187-4EA7-A682-7760FD3D8E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D4803-D9FD-4DF0-8459-A896ABA5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Kjersti Wendelborg</cp:lastModifiedBy>
  <cp:revision>2</cp:revision>
  <cp:lastPrinted>2016-02-15T11:50:00Z</cp:lastPrinted>
  <dcterms:created xsi:type="dcterms:W3CDTF">2021-11-10T13:09:00Z</dcterms:created>
  <dcterms:modified xsi:type="dcterms:W3CDTF">2021-11-10T13:09:00Z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